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5AB70" w14:textId="340DB511" w:rsidR="007E5D62" w:rsidRPr="007461F4" w:rsidRDefault="000308A3" w:rsidP="007E5D62">
      <w:pPr>
        <w:pStyle w:val="Untertitel"/>
        <w:rPr>
          <w:rFonts w:eastAsiaTheme="majorEastAsia" w:cstheme="majorBidi"/>
          <w:b/>
          <w:color w:val="auto"/>
          <w:spacing w:val="-10"/>
          <w:kern w:val="28"/>
          <w:sz w:val="40"/>
          <w:szCs w:val="56"/>
          <w:lang w:val="de-CH"/>
        </w:rPr>
      </w:pPr>
      <w:r>
        <w:rPr>
          <w:rFonts w:eastAsiaTheme="majorEastAsia" w:cstheme="majorBidi"/>
          <w:b/>
          <w:color w:val="auto"/>
          <w:spacing w:val="-10"/>
          <w:kern w:val="28"/>
          <w:sz w:val="40"/>
          <w:szCs w:val="56"/>
          <w:lang w:val="de-CH"/>
        </w:rPr>
        <w:t>Material Zeitstrahl</w:t>
      </w:r>
    </w:p>
    <w:p w14:paraId="3DF1F87C" w14:textId="51AE5CBA" w:rsidR="00B461B2" w:rsidRPr="00B461B2" w:rsidRDefault="000308A3" w:rsidP="00B461B2">
      <w:pPr>
        <w:rPr>
          <w:lang w:val="de-CH"/>
        </w:rPr>
      </w:pPr>
      <w:r w:rsidRPr="000308A3">
        <w:rPr>
          <w:noProof/>
          <w:lang w:val="de-CH"/>
        </w:rPr>
        <w:drawing>
          <wp:inline distT="0" distB="0" distL="0" distR="0" wp14:anchorId="29282E8D" wp14:editId="70C4E355">
            <wp:extent cx="5627077" cy="8299657"/>
            <wp:effectExtent l="0" t="0" r="0" b="635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6415" cy="832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61B2" w:rsidRPr="00B461B2" w:rsidSect="009B7154"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282A6" w14:textId="77777777" w:rsidR="003F43FE" w:rsidRDefault="003F43FE" w:rsidP="00F40AB2">
      <w:r>
        <w:separator/>
      </w:r>
    </w:p>
  </w:endnote>
  <w:endnote w:type="continuationSeparator" w:id="0">
    <w:p w14:paraId="138AB674" w14:textId="77777777" w:rsidR="003F43FE" w:rsidRDefault="003F43FE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2293" w14:textId="067A8D16" w:rsidR="00F40AB2" w:rsidRDefault="007C230B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  <w:r>
      <w:rPr>
        <w:rFonts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A13111" wp14:editId="37766ABC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C91BBB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5pt" to="149.2pt,4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" strokecolor="#cfcdcd [2894]" strokeweight=".5pt">
              <v:stroke joinstyle="miter"/>
            </v:lin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8044D" wp14:editId="29473859">
              <wp:simplePos x="0" y="0"/>
              <wp:positionH relativeFrom="column">
                <wp:posOffset>2010410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C35288" w14:textId="6A39B44B" w:rsidR="00BE7C99" w:rsidRPr="007C230B" w:rsidRDefault="00BE7C99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="00080B2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FC218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AB4 – </w:t>
                          </w:r>
                          <w:r w:rsidR="000308A3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Material Zeitstrahl</w:t>
                          </w:r>
                        </w:p>
                        <w:p w14:paraId="5C41FE0D" w14:textId="1BD817B5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 w:rsidR="002738C2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Andreas Stadelmann</w:t>
                          </w:r>
                          <w:r w:rsidR="00812D20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, Christian </w:t>
                          </w:r>
                          <w:proofErr w:type="spellStart"/>
                          <w:r w:rsidR="00812D20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Hachen</w:t>
                          </w:r>
                          <w:proofErr w:type="spellEnd"/>
                        </w:p>
                        <w:p w14:paraId="6ABC1FF9" w14:textId="582CB5F5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 w:rsidR="002738C2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</w:t>
                          </w:r>
                          <w:r w:rsidR="00FC218B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3</w:t>
                          </w:r>
                        </w:p>
                        <w:p w14:paraId="4E2378D6" w14:textId="174E0775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 w:rsidR="002738C2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</w:r>
                          <w:r w:rsidR="00FC218B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25.08</w:t>
                          </w:r>
                          <w:r w:rsidR="002738C2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.</w:t>
                          </w:r>
                          <w:r w:rsidR="00B461B2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8044D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158.3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" filled="f" stroked="f">
              <v:textbox>
                <w:txbxContent>
                  <w:p w14:paraId="2CC35288" w14:textId="6A39B44B" w:rsidR="00BE7C99" w:rsidRPr="007C230B" w:rsidRDefault="00BE7C99" w:rsidP="007C230B">
                    <w:pPr>
                      <w:tabs>
                        <w:tab w:val="left" w:pos="994"/>
                      </w:tabs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="00080B2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FC218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AB4 – </w:t>
                    </w:r>
                    <w:r w:rsidR="000308A3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Material Zeitstrahl</w:t>
                    </w:r>
                  </w:p>
                  <w:p w14:paraId="5C41FE0D" w14:textId="1BD817B5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 w:rsidR="002738C2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Andreas Stadelmann</w:t>
                    </w:r>
                    <w:r w:rsidR="00812D20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 xml:space="preserve">, Christian </w:t>
                    </w:r>
                    <w:proofErr w:type="spellStart"/>
                    <w:r w:rsidR="00812D20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Hachen</w:t>
                    </w:r>
                    <w:proofErr w:type="spellEnd"/>
                  </w:p>
                  <w:p w14:paraId="6ABC1FF9" w14:textId="582CB5F5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 w:rsidR="002738C2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</w:t>
                    </w:r>
                    <w:r w:rsidR="00FC218B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3</w:t>
                    </w:r>
                  </w:p>
                  <w:p w14:paraId="4E2378D6" w14:textId="174E0775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 w:rsidR="002738C2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</w:r>
                    <w:r w:rsidR="00FC218B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 xml:space="preserve"> 25.08</w:t>
                    </w:r>
                    <w:r w:rsidR="002738C2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.</w:t>
                    </w:r>
                    <w:r w:rsidR="00B461B2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22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EA7C6E" wp14:editId="3B19025A">
              <wp:simplePos x="0" y="0"/>
              <wp:positionH relativeFrom="column">
                <wp:posOffset>67945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62CB5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2BCDFD50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187BAC93" w14:textId="77777777" w:rsid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5B9833F4" w14:textId="77777777" w:rsidR="00080038" w:rsidRP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EA7C6E" id="Textfeld 6" o:spid="_x0000_s1027" type="#_x0000_t202" style="position:absolute;left:0;text-align:left;margin-left:5.35pt;margin-top:-.05pt;width:143.8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" filled="f" stroked="f">
              <v:textbox>
                <w:txbxContent>
                  <w:p w14:paraId="35662CB5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2BCDFD50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187BAC93" w14:textId="77777777" w:rsidR="00080038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5B9833F4" w14:textId="77777777" w:rsidR="00080038" w:rsidRPr="00080038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5F0DE" wp14:editId="57F708CA">
              <wp:simplePos x="0" y="0"/>
              <wp:positionH relativeFrom="column">
                <wp:posOffset>-505460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CCBBB" w14:textId="77777777" w:rsidR="00F40AB2" w:rsidRPr="00F40AB2" w:rsidRDefault="00F40AB2" w:rsidP="00F40AB2">
                          <w:pPr>
                            <w:ind w:left="708" w:hanging="708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FFFFFF" w:themeColor="background1"/>
                            </w:rPr>
                            <w:t>NMG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75F0DE" id="Textfeld 1" o:spid="_x0000_s1028" type="#_x0000_t202" style="position:absolute;left:0;text-align:left;margin-left:-39.8pt;margin-top:-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" fillcolor="#cfcdcd [2894]" stroked="f">
              <v:textbox>
                <w:txbxContent>
                  <w:p w14:paraId="4E4CCBBB" w14:textId="77777777" w:rsidR="00F40AB2" w:rsidRPr="00F40AB2" w:rsidRDefault="00F40AB2" w:rsidP="00F40AB2">
                    <w:pPr>
                      <w:ind w:left="708" w:hanging="708"/>
                      <w:jc w:val="center"/>
                      <w:rPr>
                        <w:rFonts w:cs="Arial"/>
                        <w:b/>
                        <w:color w:val="FFFFFF" w:themeColor="background1"/>
                      </w:rPr>
                    </w:pPr>
                    <w:r w:rsidRPr="00F40AB2">
                      <w:rPr>
                        <w:rFonts w:cs="Arial"/>
                        <w:b/>
                        <w:color w:val="FFFFFF" w:themeColor="background1"/>
                      </w:rPr>
                      <w:t>NMG</w:t>
                    </w:r>
                  </w:p>
                </w:txbxContent>
              </v:textbox>
            </v:shape>
          </w:pict>
        </mc:Fallback>
      </mc:AlternateContent>
    </w:r>
  </w:p>
  <w:p w14:paraId="1ABC24D7" w14:textId="5369BD6D" w:rsidR="00F40AB2" w:rsidRDefault="00F40AB2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</w:p>
  <w:p w14:paraId="3EDE11DD" w14:textId="77777777" w:rsidR="00F40AB2" w:rsidRPr="00F40AB2" w:rsidRDefault="00F40AB2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94E60" w14:textId="77777777" w:rsidR="003F43FE" w:rsidRDefault="003F43FE" w:rsidP="00F40AB2">
      <w:r>
        <w:separator/>
      </w:r>
    </w:p>
  </w:footnote>
  <w:footnote w:type="continuationSeparator" w:id="0">
    <w:p w14:paraId="53832D23" w14:textId="77777777" w:rsidR="003F43FE" w:rsidRDefault="003F43FE" w:rsidP="00F4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7F5"/>
    <w:multiLevelType w:val="hybridMultilevel"/>
    <w:tmpl w:val="B15A5D5C"/>
    <w:lvl w:ilvl="0" w:tplc="76B8DF7A">
      <w:start w:val="1"/>
      <w:numFmt w:val="upperLetter"/>
      <w:lvlText w:val="%1"/>
      <w:lvlJc w:val="left"/>
      <w:pPr>
        <w:ind w:left="720" w:hanging="360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76D5"/>
    <w:multiLevelType w:val="hybridMultilevel"/>
    <w:tmpl w:val="5378BE3E"/>
    <w:lvl w:ilvl="0" w:tplc="FDFA2AD0">
      <w:start w:val="1"/>
      <w:numFmt w:val="upperLetter"/>
      <w:pStyle w:val="ABCAuflistung"/>
      <w:lvlText w:val="%1"/>
      <w:lvlJc w:val="left"/>
      <w:pPr>
        <w:ind w:left="397" w:hanging="397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4546"/>
    <w:multiLevelType w:val="hybridMultilevel"/>
    <w:tmpl w:val="21B44D5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07D8E"/>
    <w:multiLevelType w:val="hybridMultilevel"/>
    <w:tmpl w:val="86D06E82"/>
    <w:lvl w:ilvl="0" w:tplc="F454041A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E0D37"/>
    <w:multiLevelType w:val="hybridMultilevel"/>
    <w:tmpl w:val="744AC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380847">
    <w:abstractNumId w:val="4"/>
  </w:num>
  <w:num w:numId="2" w16cid:durableId="1369720254">
    <w:abstractNumId w:val="3"/>
  </w:num>
  <w:num w:numId="3" w16cid:durableId="578953202">
    <w:abstractNumId w:val="0"/>
  </w:num>
  <w:num w:numId="4" w16cid:durableId="147207773">
    <w:abstractNumId w:val="1"/>
  </w:num>
  <w:num w:numId="5" w16cid:durableId="1878276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B2"/>
    <w:rsid w:val="00017176"/>
    <w:rsid w:val="000308A3"/>
    <w:rsid w:val="00080038"/>
    <w:rsid w:val="00080B21"/>
    <w:rsid w:val="000E5A14"/>
    <w:rsid w:val="00107115"/>
    <w:rsid w:val="001840B0"/>
    <w:rsid w:val="001C776D"/>
    <w:rsid w:val="00236752"/>
    <w:rsid w:val="0026080B"/>
    <w:rsid w:val="002652CE"/>
    <w:rsid w:val="002738C2"/>
    <w:rsid w:val="002B321D"/>
    <w:rsid w:val="00321C13"/>
    <w:rsid w:val="0036116E"/>
    <w:rsid w:val="003F43FE"/>
    <w:rsid w:val="00405206"/>
    <w:rsid w:val="00416FF7"/>
    <w:rsid w:val="00474FA7"/>
    <w:rsid w:val="00490E5A"/>
    <w:rsid w:val="00496365"/>
    <w:rsid w:val="00564FB9"/>
    <w:rsid w:val="00592DF4"/>
    <w:rsid w:val="005B3035"/>
    <w:rsid w:val="006A6B0F"/>
    <w:rsid w:val="006B00FF"/>
    <w:rsid w:val="006F53CC"/>
    <w:rsid w:val="007461F4"/>
    <w:rsid w:val="007515E2"/>
    <w:rsid w:val="00772C13"/>
    <w:rsid w:val="007C230B"/>
    <w:rsid w:val="007E5D62"/>
    <w:rsid w:val="00812D20"/>
    <w:rsid w:val="00823066"/>
    <w:rsid w:val="008251E3"/>
    <w:rsid w:val="0084039B"/>
    <w:rsid w:val="00886DFD"/>
    <w:rsid w:val="009274FD"/>
    <w:rsid w:val="0093533E"/>
    <w:rsid w:val="009B7154"/>
    <w:rsid w:val="009D2D78"/>
    <w:rsid w:val="009E19CC"/>
    <w:rsid w:val="00A74DD9"/>
    <w:rsid w:val="00AF65A6"/>
    <w:rsid w:val="00AF7099"/>
    <w:rsid w:val="00B461B2"/>
    <w:rsid w:val="00B536E0"/>
    <w:rsid w:val="00B97BD0"/>
    <w:rsid w:val="00BD711A"/>
    <w:rsid w:val="00BE7C99"/>
    <w:rsid w:val="00BF6057"/>
    <w:rsid w:val="00CB43D1"/>
    <w:rsid w:val="00CF0756"/>
    <w:rsid w:val="00D033D1"/>
    <w:rsid w:val="00D27F6E"/>
    <w:rsid w:val="00E17940"/>
    <w:rsid w:val="00E56E1E"/>
    <w:rsid w:val="00EB0845"/>
    <w:rsid w:val="00ED7640"/>
    <w:rsid w:val="00F2789C"/>
    <w:rsid w:val="00F40AB2"/>
    <w:rsid w:val="00F60F6F"/>
    <w:rsid w:val="00F82D07"/>
    <w:rsid w:val="00FC218B"/>
    <w:rsid w:val="00FC7244"/>
    <w:rsid w:val="00FC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2402AF"/>
  <w15:docId w15:val="{AF65A882-BF79-4513-8FF6-1D0BDBFE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7F6E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7F6E"/>
    <w:pPr>
      <w:keepNext/>
      <w:keepLines/>
      <w:spacing w:before="480" w:after="8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78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7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paragraph" w:styleId="Titel">
    <w:name w:val="Title"/>
    <w:basedOn w:val="Standard"/>
    <w:next w:val="Standard"/>
    <w:link w:val="TitelZchn"/>
    <w:uiPriority w:val="10"/>
    <w:qFormat/>
    <w:rsid w:val="00F2789C"/>
    <w:pPr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2789C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7F6E"/>
    <w:pPr>
      <w:numPr>
        <w:ilvl w:val="1"/>
      </w:numPr>
      <w:spacing w:before="80" w:after="360"/>
    </w:pPr>
    <w:rPr>
      <w:rFonts w:eastAsiaTheme="minorEastAsia"/>
      <w:color w:val="767171" w:themeColor="background2" w:themeShade="80"/>
      <w:spacing w:val="15"/>
      <w:sz w:val="26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7F6E"/>
    <w:rPr>
      <w:rFonts w:ascii="Arial" w:eastAsiaTheme="minorEastAsia" w:hAnsi="Arial"/>
      <w:color w:val="767171" w:themeColor="background2" w:themeShade="80"/>
      <w:spacing w:val="15"/>
      <w:sz w:val="26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78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789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F6E"/>
    <w:rPr>
      <w:rFonts w:ascii="Arial" w:eastAsiaTheme="majorEastAsia" w:hAnsi="Arial" w:cstheme="majorBidi"/>
      <w:b/>
      <w:color w:val="000000" w:themeColor="text1"/>
      <w:sz w:val="22"/>
      <w:szCs w:val="32"/>
    </w:rPr>
  </w:style>
  <w:style w:type="character" w:styleId="Hervorhebung">
    <w:name w:val="Emphasis"/>
    <w:basedOn w:val="Absatz-Standardschriftart"/>
    <w:uiPriority w:val="20"/>
    <w:qFormat/>
    <w:rsid w:val="00F2789C"/>
    <w:rPr>
      <w:i/>
      <w:iCs/>
    </w:rPr>
  </w:style>
  <w:style w:type="paragraph" w:styleId="Listenabsatz">
    <w:name w:val="List Paragraph"/>
    <w:basedOn w:val="Standard"/>
    <w:uiPriority w:val="34"/>
    <w:qFormat/>
    <w:rsid w:val="00F2789C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D27F6E"/>
    <w:pPr>
      <w:numPr>
        <w:numId w:val="2"/>
      </w:numPr>
      <w:spacing w:after="80"/>
      <w:ind w:left="714" w:hanging="357"/>
      <w:contextualSpacing w:val="0"/>
    </w:pPr>
    <w:rPr>
      <w:lang w:val="de-CH"/>
    </w:rPr>
  </w:style>
  <w:style w:type="paragraph" w:customStyle="1" w:styleId="Standardklein">
    <w:name w:val="Standard_klein"/>
    <w:qFormat/>
    <w:rsid w:val="00D27F6E"/>
    <w:rPr>
      <w:rFonts w:ascii="Arial" w:hAnsi="Arial"/>
      <w:color w:val="000000" w:themeColor="text1"/>
      <w:sz w:val="18"/>
      <w:lang w:val="de-CH"/>
    </w:rPr>
  </w:style>
  <w:style w:type="paragraph" w:customStyle="1" w:styleId="Quellenangaben">
    <w:name w:val="Quellenangaben"/>
    <w:basedOn w:val="Standardklein"/>
    <w:qFormat/>
    <w:rsid w:val="00496365"/>
    <w:rPr>
      <w:color w:val="AEAAAA" w:themeColor="background2" w:themeShade="BF"/>
    </w:rPr>
  </w:style>
  <w:style w:type="paragraph" w:customStyle="1" w:styleId="ABCAuflistung">
    <w:name w:val="ABC Auflistung"/>
    <w:basedOn w:val="Aufzhlung"/>
    <w:qFormat/>
    <w:rsid w:val="00321C13"/>
    <w:pPr>
      <w:numPr>
        <w:numId w:val="4"/>
      </w:numPr>
    </w:pPr>
  </w:style>
  <w:style w:type="table" w:styleId="Tabellenraster">
    <w:name w:val="Table Grid"/>
    <w:basedOn w:val="NormaleTabelle"/>
    <w:uiPriority w:val="39"/>
    <w:rsid w:val="00927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20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Stellungnahme zu Dufour</vt:lpstr>
    </vt:vector>
  </TitlesOfParts>
  <Manager>Nicole Möschler</Manager>
  <Company/>
  <LinksUpToDate>false</LinksUpToDate>
  <CharactersWithSpaces>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AB4 Material Zeitstrahl</dc:title>
  <dc:subject>Lernarrangement NMG RZG1</dc:subject>
  <dc:creator>Fachkommission NMG, Lehrplan- und Lehrmittelkommission des Kantons Bern</dc:creator>
  <cp:keywords/>
  <dc:description/>
  <cp:lastModifiedBy>Möschler, Nicole</cp:lastModifiedBy>
  <cp:revision>2</cp:revision>
  <dcterms:created xsi:type="dcterms:W3CDTF">2022-09-18T12:22:00Z</dcterms:created>
  <dcterms:modified xsi:type="dcterms:W3CDTF">2022-09-18T12:22:00Z</dcterms:modified>
  <cp:category/>
</cp:coreProperties>
</file>